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EE3C60" w:rsidRPr="00EE3C60" w:rsidRDefault="00C702EB" w:rsidP="00EE3C60">
      <w:pPr>
        <w:pStyle w:val="aff1"/>
        <w:widowControl w:val="0"/>
        <w:spacing w:before="0"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04E892" wp14:editId="655B0E57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62675E" w:rsidRDefault="00EA50E7" w:rsidP="00EA50E7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21</w:t>
                                  </w:r>
                                  <w:r w:rsidR="00755FFD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  <w:r w:rsidR="00755FFD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.20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55FFD" w:rsidP="0062675E">
                                  <w:pPr>
                                    <w:spacing w:after="0"/>
                                    <w:contextualSpacing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33-45</w:t>
                                  </w:r>
                                  <w:r w:rsidR="00EA50E7"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D752D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C702EB" w:rsidP="002D752D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 </w:t>
                                  </w:r>
                                  <w:sdt>
                                    <w:sdtPr>
                                      <w:rPr>
                                        <w:rStyle w:val="afe"/>
                                        <w:szCs w:val="18"/>
                                      </w:rPr>
                                      <w:id w:val="993996839"/>
                                      <w:placeholder>
                                        <w:docPart w:val="DF8FAC717AE34A9B96B61A802E79AA60"/>
                                      </w:placeholder>
                                      <w:showingPlcHdr/>
                                      <w:date w:fullDate="2019-01-28T00:00:00Z">
                                        <w:dateFormat w:val="dd.MM.yyyy"/>
                                        <w:lid w:val="ru-RU"/>
                                        <w:storeMappedDataAs w:val="dateTime"/>
                                        <w:calendar w:val="gregorian"/>
                                      </w:date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365F91" w:themeColor="accent1" w:themeShade="BF"/>
                                        <w:sz w:val="24"/>
                                      </w:rPr>
                                    </w:sdtEndPr>
                                    <w:sdtContent>
                                      <w:r w:rsidR="0010238F" w:rsidRPr="00CB7427">
                                        <w:rPr>
                                          <w:rFonts w:ascii="Arial" w:hAnsi="Arial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  <w:lang w:val="ru-RU"/>
                                        </w:rPr>
                                        <w:t>Выберите дату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62675E" w:rsidRDefault="00EA50E7" w:rsidP="00EA50E7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21</w:t>
                            </w:r>
                            <w:r w:rsidR="00755FFD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  <w:r w:rsidR="00755FFD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.20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55FFD" w:rsidP="0062675E">
                            <w:pPr>
                              <w:spacing w:after="0"/>
                              <w:contextualSpacing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33-45</w:t>
                            </w:r>
                            <w:r w:rsidR="00EA50E7"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D75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C702EB" w:rsidP="002D752D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 </w:t>
                            </w:r>
                            <w:sdt>
                              <w:sdtPr>
                                <w:rPr>
                                  <w:rStyle w:val="afe"/>
                                  <w:szCs w:val="18"/>
                                </w:rPr>
                                <w:id w:val="993996839"/>
                                <w:placeholder>
                                  <w:docPart w:val="DF8FAC717AE34A9B96B61A802E79AA60"/>
                                </w:placeholder>
                                <w:showingPlcHdr/>
                                <w:date w:fullDate="2019-01-28T00:00:00Z">
                                  <w:dateFormat w:val="dd.MM.yyyy"/>
                                  <w:lid w:val="ru-RU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365F91" w:themeColor="accent1" w:themeShade="BF"/>
                                  <w:sz w:val="24"/>
                                </w:rPr>
                              </w:sdtEndPr>
                              <w:sdtContent>
                                <w:r w:rsidR="0010238F" w:rsidRPr="00CB7427">
                                  <w:rPr>
                                    <w:rFonts w:ascii="Arial" w:hAnsi="Arial"/>
                                    <w:vanish/>
                                    <w:color w:val="365F91"/>
                                    <w:sz w:val="16"/>
                                    <w:szCs w:val="16"/>
                                    <w:lang w:val="ru-RU"/>
                                  </w:rPr>
                                  <w:t>Выберите дату</w:t>
                                </w:r>
                              </w:sdtContent>
                            </w:sdt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EE3C60" w:rsidRPr="00EE3C60">
        <w:rPr>
          <w:b/>
          <w:sz w:val="32"/>
          <w:szCs w:val="32"/>
        </w:rPr>
        <w:t>УВЕДОМЛЕНИЕ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 проведении</w:t>
      </w:r>
      <w:r w:rsidR="00EA50E7">
        <w:rPr>
          <w:rFonts w:ascii="Times New Roman" w:eastAsia="Times New Roman" w:hAnsi="Times New Roman"/>
          <w:lang w:val="ru-RU" w:eastAsia="ru-RU"/>
        </w:rPr>
        <w:t xml:space="preserve"> повторной</w:t>
      </w:r>
      <w:r w:rsidRPr="00EE3C60">
        <w:rPr>
          <w:rFonts w:ascii="Times New Roman" w:eastAsia="Times New Roman" w:hAnsi="Times New Roman"/>
          <w:lang w:val="ru-RU" w:eastAsia="ru-RU"/>
        </w:rPr>
        <w:t xml:space="preserve">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 w:rsidR="00E23B57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EE3C60" w:rsidRPr="00EE3C60" w:rsidRDefault="00EE3C60" w:rsidP="00EE3C60">
      <w:pPr>
        <w:spacing w:after="0"/>
        <w:jc w:val="right"/>
        <w:rPr>
          <w:rFonts w:ascii="Times New Roman" w:eastAsia="Times New Roman" w:hAnsi="Times New Roman"/>
          <w:i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10238F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цен на право заключения договора </w:t>
      </w:r>
      <w:r w:rsidR="000D710D"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="003529C4" w:rsidRPr="003529C4">
        <w:rPr>
          <w:rFonts w:ascii="Times New Roman" w:eastAsia="Times New Roman" w:hAnsi="Times New Roman"/>
          <w:lang w:val="ru-RU" w:eastAsia="ru-RU"/>
        </w:rPr>
        <w:t>«Аттестация, обучение и повышение квалификации работников»</w:t>
      </w:r>
      <w:r w:rsidRPr="00EE3C60">
        <w:rPr>
          <w:rFonts w:ascii="Times New Roman" w:eastAsia="Times New Roman" w:hAnsi="Times New Roman"/>
          <w:lang w:val="ru-RU" w:eastAsia="ru-RU"/>
        </w:rPr>
        <w:t xml:space="preserve"> 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>Уведомления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цен </w:t>
      </w:r>
      <w:r w:rsidR="000D710D"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="003529C4" w:rsidRPr="003529C4">
        <w:rPr>
          <w:rFonts w:ascii="Times New Roman" w:eastAsia="Times New Roman" w:hAnsi="Times New Roman"/>
          <w:lang w:val="ru-RU" w:eastAsia="ru-RU"/>
        </w:rPr>
        <w:t>«Аттестация, обучение и повышение квалификации работников»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="00EA50E7">
        <w:rPr>
          <w:rFonts w:ascii="Times New Roman" w:eastAsia="Times New Roman" w:hAnsi="Times New Roman"/>
          <w:lang w:val="ru-RU" w:eastAsia="ru-RU"/>
        </w:rPr>
        <w:t xml:space="preserve">повторной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EE3C60" w:rsidRPr="00EE3C60" w:rsidRDefault="00EE3C6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 w:rsidR="00FB5CC0"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 w:rsidR="00FB5CC0"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 w:rsidR="00FB5CC0"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 w:rsidR="00E23B57">
        <w:rPr>
          <w:rFonts w:ascii="Times New Roman" w:eastAsia="Times New Roman" w:hAnsi="Times New Roman"/>
          <w:lang w:val="ru-RU" w:eastAsia="ru-RU"/>
        </w:rPr>
        <w:t>аве заявки на участие в закупке</w:t>
      </w:r>
      <w:r w:rsidR="00005FDA">
        <w:rPr>
          <w:rFonts w:ascii="Times New Roman" w:eastAsia="Times New Roman" w:hAnsi="Times New Roman"/>
          <w:lang w:val="ru-RU" w:eastAsia="ru-RU"/>
        </w:rPr>
        <w:t>.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EE3C60" w:rsidRPr="00EE3C60" w:rsidRDefault="00EE3C60" w:rsidP="00EE3C60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EE3C60" w:rsidRPr="0010238F" w:rsidRDefault="00FB5CC0" w:rsidP="00EE3C60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</w:t>
      </w:r>
      <w:r w:rsidR="002114B2">
        <w:rPr>
          <w:rFonts w:ascii="Times New Roman" w:eastAsia="Times New Roman" w:hAnsi="Times New Roman"/>
          <w:lang w:val="ru-RU" w:eastAsia="ru-RU"/>
        </w:rPr>
        <w:t xml:space="preserve"> на процедуру переторжки</w:t>
      </w:r>
      <w:r w:rsidR="00E23B57"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E23B57"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23B57"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Pr="00EE3C60" w:rsidRDefault="00EE3C60" w:rsidP="00EE3C60">
      <w:pPr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9B6A78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7155D9">
        <w:rPr>
          <w:rFonts w:ascii="Times New Roman" w:eastAsia="Times New Roman" w:hAnsi="Times New Roman"/>
          <w:b/>
          <w:lang w:val="ru-RU" w:eastAsia="ru-RU"/>
        </w:rPr>
        <w:t>23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EA50E7">
        <w:rPr>
          <w:rFonts w:ascii="Times New Roman" w:eastAsia="Times New Roman" w:hAnsi="Times New Roman"/>
          <w:b/>
          <w:lang w:val="ru-RU" w:eastAsia="ru-RU"/>
        </w:rPr>
        <w:t>апреля</w:t>
      </w:r>
      <w:r w:rsidR="00DA2B8A">
        <w:rPr>
          <w:rFonts w:ascii="Times New Roman" w:eastAsia="Times New Roman" w:hAnsi="Times New Roman"/>
          <w:b/>
          <w:lang w:val="ru-RU" w:eastAsia="ru-RU"/>
        </w:rPr>
        <w:t xml:space="preserve"> 2020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 xml:space="preserve">. </w:t>
      </w: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b/>
          <w:lang w:val="ru-RU" w:eastAsia="ru-RU"/>
        </w:rPr>
      </w:pPr>
      <w:bookmarkStart w:id="1" w:name="_GoBack"/>
      <w:bookmarkEnd w:id="1"/>
    </w:p>
    <w:p w:rsidR="001D7511" w:rsidRDefault="001D7511" w:rsidP="00EE3C60">
      <w:pPr>
        <w:spacing w:before="60" w:after="120" w:line="360" w:lineRule="exact"/>
        <w:jc w:val="center"/>
        <w:rPr>
          <w:rFonts w:ascii="Times New Roman" w:hAnsi="Times New Roman"/>
          <w:sz w:val="16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2114B2" w:rsidRDefault="002114B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2114B2">
        <w:rPr>
          <w:rFonts w:ascii="Times New Roman" w:hAnsi="Times New Roman"/>
          <w:sz w:val="18"/>
          <w:szCs w:val="18"/>
          <w:lang w:val="ru-RU"/>
        </w:rPr>
        <w:t>Зарубина Кристина Робертовна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</w:t>
      </w:r>
      <w:r w:rsidR="00356FEA">
        <w:rPr>
          <w:rFonts w:ascii="Times New Roman" w:hAnsi="Times New Roman"/>
          <w:sz w:val="18"/>
          <w:szCs w:val="18"/>
          <w:lang w:val="ru-RU"/>
        </w:rPr>
        <w:t>95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356FEA">
        <w:rPr>
          <w:rFonts w:ascii="Times New Roman" w:hAnsi="Times New Roman"/>
          <w:sz w:val="18"/>
          <w:szCs w:val="18"/>
          <w:lang w:val="ru-RU"/>
        </w:rPr>
        <w:t>137</w:t>
      </w:r>
      <w:r w:rsidRPr="001D7511">
        <w:rPr>
          <w:rFonts w:ascii="Times New Roman" w:hAnsi="Times New Roman"/>
          <w:sz w:val="18"/>
          <w:szCs w:val="18"/>
          <w:lang w:val="ru-RU"/>
        </w:rPr>
        <w:t>-</w:t>
      </w:r>
      <w:r w:rsidR="0010238F">
        <w:rPr>
          <w:rFonts w:ascii="Times New Roman" w:hAnsi="Times New Roman"/>
          <w:sz w:val="18"/>
          <w:szCs w:val="18"/>
          <w:lang w:val="ru-RU"/>
        </w:rPr>
        <w:t>77-70 доб. 2</w:t>
      </w:r>
      <w:r w:rsidR="002114B2">
        <w:rPr>
          <w:rFonts w:ascii="Times New Roman" w:hAnsi="Times New Roman"/>
          <w:sz w:val="18"/>
          <w:szCs w:val="18"/>
          <w:lang w:val="ru-RU"/>
        </w:rPr>
        <w:t>2-05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0238F" w:rsidRPr="0010238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СДС.ЭС.СЭМ.00365-17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AC7E1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AC7E1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AC7E1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AC7E1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AC7E1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r w:rsidRPr="00AC7E1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r w:rsidRPr="00AC7E1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AC7E1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AC7E1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AC7E15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3529C4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3529C4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3529C4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5FDA"/>
    <w:rsid w:val="0000612F"/>
    <w:rsid w:val="00010DE7"/>
    <w:rsid w:val="0001109A"/>
    <w:rsid w:val="000130BA"/>
    <w:rsid w:val="0001575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D710D"/>
    <w:rsid w:val="000E196B"/>
    <w:rsid w:val="000E6C21"/>
    <w:rsid w:val="000F00DD"/>
    <w:rsid w:val="000F1B33"/>
    <w:rsid w:val="000F4B10"/>
    <w:rsid w:val="000F65E6"/>
    <w:rsid w:val="0010238F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14B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D752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C4"/>
    <w:rsid w:val="00356FEA"/>
    <w:rsid w:val="0036280B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2675E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155D9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55FFD"/>
    <w:rsid w:val="007640AF"/>
    <w:rsid w:val="007652C1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A78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C7E15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155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B8A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A50E7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790C"/>
    <w:rsid w:val="00F3159C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F8FAC717AE34A9B96B61A802E79A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340E3D-908C-4F8B-8959-D89E93763998}"/>
      </w:docPartPr>
      <w:docPartBody>
        <w:p w:rsidR="00A432A4" w:rsidRDefault="00107748" w:rsidP="00107748">
          <w:pPr>
            <w:pStyle w:val="DF8FAC717AE34A9B96B61A802E79AA603"/>
          </w:pPr>
          <w:r w:rsidRPr="00CB7427">
            <w:rPr>
              <w:rFonts w:ascii="Arial" w:hAnsi="Arial"/>
              <w:vanish/>
              <w:color w:val="365F91"/>
              <w:sz w:val="16"/>
              <w:szCs w:val="16"/>
              <w:lang w:val="ru-RU"/>
            </w:rPr>
            <w:t>Выберите дату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68B62B-27FA-47BF-A5E7-015CE75F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11</cp:revision>
  <cp:lastPrinted>2020-04-21T16:10:00Z</cp:lastPrinted>
  <dcterms:created xsi:type="dcterms:W3CDTF">2019-02-08T12:44:00Z</dcterms:created>
  <dcterms:modified xsi:type="dcterms:W3CDTF">2020-04-21T16:12:00Z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